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2" w:rsidRPr="002F3122" w:rsidRDefault="002F3122">
      <w:pPr>
        <w:rPr>
          <w:smallCaps/>
        </w:rPr>
      </w:pPr>
      <w:r w:rsidRPr="002F3122">
        <w:rPr>
          <w:smallCaps/>
        </w:rPr>
        <w:t>Radio Campus Grenoble 90.8</w:t>
      </w:r>
    </w:p>
    <w:p w:rsidR="005A5F4A" w:rsidRPr="002F3122" w:rsidRDefault="002F3122">
      <w:pPr>
        <w:rPr>
          <w:b/>
          <w:smallCaps/>
          <w:sz w:val="32"/>
        </w:rPr>
      </w:pPr>
      <w:r w:rsidRPr="002F3122">
        <w:rPr>
          <w:b/>
          <w:smallCaps/>
          <w:sz w:val="32"/>
        </w:rPr>
        <w:t>Zazirocratie</w:t>
      </w:r>
    </w:p>
    <w:p w:rsidR="002F3122" w:rsidRDefault="002F3122">
      <w:r>
        <w:t xml:space="preserve">Emission </w:t>
      </w:r>
      <w:r w:rsidR="009426DD">
        <w:t>1760</w:t>
      </w:r>
      <w:r>
        <w:t xml:space="preserve"> </w:t>
      </w:r>
    </w:p>
    <w:p w:rsidR="002F3122" w:rsidRDefault="002F3122">
      <w:r>
        <w:t xml:space="preserve">Enregistrement </w:t>
      </w:r>
      <w:r w:rsidR="00A028E6">
        <w:t xml:space="preserve">5 décembre 2013 </w:t>
      </w:r>
      <w:r w:rsidR="00C00EED">
        <w:t>10h</w:t>
      </w:r>
      <w:bookmarkStart w:id="0" w:name="_GoBack"/>
      <w:bookmarkEnd w:id="0"/>
    </w:p>
    <w:p w:rsidR="002F3122" w:rsidRDefault="002F3122"/>
    <w:p w:rsidR="00A028E6" w:rsidRDefault="00A028E6"/>
    <w:p w:rsidR="002F3122" w:rsidRDefault="002F3122" w:rsidP="002F3122">
      <w:pPr>
        <w:pStyle w:val="Paragraphedeliste"/>
        <w:numPr>
          <w:ilvl w:val="0"/>
          <w:numId w:val="4"/>
        </w:numPr>
        <w:jc w:val="left"/>
      </w:pPr>
      <w:r>
        <w:t xml:space="preserve">Ellery Eskelin/Jim Black, 40 West + Charles Tiphaigne, </w:t>
      </w:r>
      <w:r w:rsidRPr="002F3122">
        <w:rPr>
          <w:i/>
        </w:rPr>
        <w:t>L’Empire des Zaziris</w:t>
      </w:r>
    </w:p>
    <w:p w:rsidR="009426DD" w:rsidRP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 w:rsidRPr="009426DD">
        <w:rPr>
          <w:lang w:val="en-US"/>
        </w:rPr>
        <w:t>Hot Snakes, I Hate the Kids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Archers of Loaf, Wet in Front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Ben Goldberg, Doom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Julius Hemphill Sextet, The Hard Blues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Hot Snakes, LAX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Archers of Loaf, Wrong,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Ben Goldberg, Ethan’s Song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William Parker Little Huey Creative Orchestra, For Percy Heath, part 1 &amp; 2 + McKenzie Wark, “Nouvelles stratégies de la classe vectorialiste”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David S. Ware, Dao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Joan of Arc, Onomatopoepic Animal Faces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Rodolphe Burger &amp; Katonoma, A Birthday</w:t>
      </w:r>
    </w:p>
    <w:p w:rsid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Ben Goldberg, Evolution</w:t>
      </w:r>
    </w:p>
    <w:p w:rsidR="009426DD" w:rsidRPr="009426DD" w:rsidRDefault="009426DD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Julius Hemphill Sextet, Fat Man</w:t>
      </w:r>
    </w:p>
    <w:p w:rsidR="002F3122" w:rsidRPr="009426DD" w:rsidRDefault="002F3122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 w:rsidRPr="009426DD">
        <w:rPr>
          <w:lang w:val="en-US"/>
        </w:rPr>
        <w:t>Chris Brokaw, Gauntlet</w:t>
      </w: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sectPr w:rsidR="002F3122" w:rsidRPr="0094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D71"/>
    <w:multiLevelType w:val="hybridMultilevel"/>
    <w:tmpl w:val="5B8CA4C8"/>
    <w:lvl w:ilvl="0" w:tplc="075225D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27F"/>
    <w:multiLevelType w:val="hybridMultilevel"/>
    <w:tmpl w:val="D07A8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766"/>
    <w:multiLevelType w:val="hybridMultilevel"/>
    <w:tmpl w:val="3880D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2C9"/>
    <w:multiLevelType w:val="hybridMultilevel"/>
    <w:tmpl w:val="F906F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2"/>
    <w:rsid w:val="002F3122"/>
    <w:rsid w:val="00370763"/>
    <w:rsid w:val="00467A15"/>
    <w:rsid w:val="009426DD"/>
    <w:rsid w:val="009B2D2D"/>
    <w:rsid w:val="00A028E6"/>
    <w:rsid w:val="00C00EED"/>
    <w:rsid w:val="00C2227A"/>
    <w:rsid w:val="00CB3A85"/>
    <w:rsid w:val="00E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573</Characters>
  <Application>Microsoft Office Word</Application>
  <DocSecurity>0</DocSecurity>
  <Lines>8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3</cp:revision>
  <dcterms:created xsi:type="dcterms:W3CDTF">2013-12-08T07:30:00Z</dcterms:created>
  <dcterms:modified xsi:type="dcterms:W3CDTF">2013-12-08T07:32:00Z</dcterms:modified>
</cp:coreProperties>
</file>